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64"/>
        <w:gridCol w:w="2673"/>
        <w:gridCol w:w="1659"/>
        <w:gridCol w:w="1637"/>
      </w:tblGrid>
      <w:tr w:rsidR="005111A2" w:rsidTr="006E53C4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673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6E53C4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4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0530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53077">
              <w:rPr>
                <w:rFonts w:ascii="Times New Roman" w:hAnsi="Times New Roman" w:cs="Times New Roman"/>
                <w:sz w:val="26"/>
                <w:szCs w:val="26"/>
              </w:rPr>
              <w:t>Центора</w:t>
            </w:r>
            <w:proofErr w:type="spellEnd"/>
            <w:r w:rsidR="00053077">
              <w:rPr>
                <w:rFonts w:ascii="Times New Roman" w:hAnsi="Times New Roman" w:cs="Times New Roman"/>
                <w:sz w:val="26"/>
                <w:szCs w:val="26"/>
              </w:rPr>
              <w:t>-Юрт, ул. Р.А. Кадырова 56</w:t>
            </w:r>
          </w:p>
        </w:tc>
        <w:tc>
          <w:tcPr>
            <w:tcW w:w="2673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053077">
              <w:rPr>
                <w:rFonts w:ascii="Times New Roman" w:hAnsi="Times New Roman" w:cs="Times New Roman"/>
                <w:sz w:val="26"/>
                <w:szCs w:val="26"/>
              </w:rPr>
              <w:t>5902000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053077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B3D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28A" w:rsidTr="006E53C4">
        <w:tc>
          <w:tcPr>
            <w:tcW w:w="541" w:type="dxa"/>
          </w:tcPr>
          <w:p w:rsidR="0069228A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64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0530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53077">
              <w:rPr>
                <w:rFonts w:ascii="Times New Roman" w:hAnsi="Times New Roman" w:cs="Times New Roman"/>
                <w:sz w:val="26"/>
                <w:szCs w:val="26"/>
              </w:rPr>
              <w:t>Кень</w:t>
            </w:r>
            <w:proofErr w:type="spellEnd"/>
            <w:r w:rsidR="00053077">
              <w:rPr>
                <w:rFonts w:ascii="Times New Roman" w:hAnsi="Times New Roman" w:cs="Times New Roman"/>
                <w:sz w:val="26"/>
                <w:szCs w:val="26"/>
              </w:rPr>
              <w:t xml:space="preserve">-Юрт, ул. А. </w:t>
            </w:r>
            <w:proofErr w:type="spellStart"/>
            <w:r w:rsidR="00053077">
              <w:rPr>
                <w:rFonts w:ascii="Times New Roman" w:hAnsi="Times New Roman" w:cs="Times New Roman"/>
                <w:sz w:val="26"/>
                <w:szCs w:val="26"/>
              </w:rPr>
              <w:t>Арсанова</w:t>
            </w:r>
            <w:proofErr w:type="spellEnd"/>
            <w:r w:rsidR="00053077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</w:tc>
        <w:tc>
          <w:tcPr>
            <w:tcW w:w="2673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053077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3F6621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69228A" w:rsidRDefault="0069228A" w:rsidP="006922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69228A" w:rsidRPr="0046218D" w:rsidRDefault="0069228A" w:rsidP="006922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077" w:rsidTr="006E53C4">
        <w:tc>
          <w:tcPr>
            <w:tcW w:w="541" w:type="dxa"/>
          </w:tcPr>
          <w:p w:rsidR="00053077" w:rsidRDefault="00053077" w:rsidP="00053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64" w:type="dxa"/>
          </w:tcPr>
          <w:p w:rsidR="00053077" w:rsidRPr="0046218D" w:rsidRDefault="00053077" w:rsidP="00053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Арсанова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  <w:tc>
          <w:tcPr>
            <w:tcW w:w="2673" w:type="dxa"/>
          </w:tcPr>
          <w:p w:rsidR="00053077" w:rsidRPr="0046218D" w:rsidRDefault="00053077" w:rsidP="00053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4502000:</w:t>
            </w:r>
          </w:p>
        </w:tc>
        <w:tc>
          <w:tcPr>
            <w:tcW w:w="1659" w:type="dxa"/>
          </w:tcPr>
          <w:p w:rsidR="00053077" w:rsidRDefault="00053077" w:rsidP="00053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053077" w:rsidRPr="0046218D" w:rsidRDefault="00053077" w:rsidP="000530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077" w:rsidTr="006E53C4">
        <w:tc>
          <w:tcPr>
            <w:tcW w:w="541" w:type="dxa"/>
          </w:tcPr>
          <w:p w:rsidR="00053077" w:rsidRDefault="00053077" w:rsidP="00053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64" w:type="dxa"/>
          </w:tcPr>
          <w:p w:rsidR="00053077" w:rsidRPr="0046218D" w:rsidRDefault="00053077" w:rsidP="00053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Арсанова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33</w:t>
            </w:r>
            <w:bookmarkStart w:id="0" w:name="_GoBack"/>
            <w:bookmarkEnd w:id="0"/>
          </w:p>
        </w:tc>
        <w:tc>
          <w:tcPr>
            <w:tcW w:w="2673" w:type="dxa"/>
          </w:tcPr>
          <w:p w:rsidR="00053077" w:rsidRPr="0046218D" w:rsidRDefault="00053077" w:rsidP="00053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4502000:</w:t>
            </w:r>
          </w:p>
        </w:tc>
        <w:tc>
          <w:tcPr>
            <w:tcW w:w="1659" w:type="dxa"/>
          </w:tcPr>
          <w:p w:rsidR="00053077" w:rsidRDefault="00053077" w:rsidP="00053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053077" w:rsidRPr="0046218D" w:rsidRDefault="00053077" w:rsidP="000530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7F4" w:rsidRDefault="00C067F4" w:rsidP="00F72BA5">
      <w:pPr>
        <w:spacing w:after="0" w:line="240" w:lineRule="auto"/>
      </w:pPr>
      <w:r>
        <w:separator/>
      </w:r>
    </w:p>
  </w:endnote>
  <w:endnote w:type="continuationSeparator" w:id="0">
    <w:p w:rsidR="00C067F4" w:rsidRDefault="00C067F4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7F4" w:rsidRDefault="00C067F4" w:rsidP="00F72BA5">
      <w:pPr>
        <w:spacing w:after="0" w:line="240" w:lineRule="auto"/>
      </w:pPr>
      <w:r>
        <w:separator/>
      </w:r>
    </w:p>
  </w:footnote>
  <w:footnote w:type="continuationSeparator" w:id="0">
    <w:p w:rsidR="00C067F4" w:rsidRDefault="00C067F4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0C4"/>
    <w:rsid w:val="001049AE"/>
    <w:rsid w:val="00104A89"/>
    <w:rsid w:val="00117ED9"/>
    <w:rsid w:val="001307E1"/>
    <w:rsid w:val="00133ABF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2180"/>
    <w:rsid w:val="002A3608"/>
    <w:rsid w:val="002A78A1"/>
    <w:rsid w:val="002B6E82"/>
    <w:rsid w:val="002B7BCB"/>
    <w:rsid w:val="002C355A"/>
    <w:rsid w:val="002D109C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97399"/>
    <w:rsid w:val="004A21F7"/>
    <w:rsid w:val="004A617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9BE"/>
    <w:rsid w:val="007723AC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C345E"/>
    <w:rsid w:val="00EC3D01"/>
    <w:rsid w:val="00ED1F05"/>
    <w:rsid w:val="00ED4516"/>
    <w:rsid w:val="00EF4265"/>
    <w:rsid w:val="00EF4514"/>
    <w:rsid w:val="00EF796B"/>
    <w:rsid w:val="00F0077F"/>
    <w:rsid w:val="00F07AC6"/>
    <w:rsid w:val="00F17BBF"/>
    <w:rsid w:val="00F24DAB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A7D64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5991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2023-11-23T06:53:00Z</cp:lastPrinted>
  <dcterms:created xsi:type="dcterms:W3CDTF">2023-12-06T08:04:00Z</dcterms:created>
  <dcterms:modified xsi:type="dcterms:W3CDTF">2023-12-06T08:04:00Z</dcterms:modified>
</cp:coreProperties>
</file>